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D3" w:rsidRDefault="00637486" w:rsidP="000E70D3">
      <w:pPr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 w:line="240" w:lineRule="auto"/>
        <w:jc w:val="center"/>
      </w:pPr>
      <w:r w:rsidRPr="00637486">
        <w:rPr>
          <w:rFonts w:ascii="Calisto MT" w:hAnsi="Calisto MT" w:cs="Calisto MT"/>
          <w:b/>
        </w:rPr>
        <w:t>ANEXO III - FORMULÁRIO DO PLANO DE ATIVIDADES DO EXTENSIONISTA COLABORADOR</w:t>
      </w:r>
    </w:p>
    <w:p w:rsidR="00ED4B90" w:rsidRDefault="00ED4B90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ED4B90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004787">
        <w:rPr>
          <w:rFonts w:ascii="Calisto MT" w:hAnsi="Calisto MT" w:cs="Calisto MT"/>
          <w:b/>
        </w:rPr>
        <w:t>EDITAL Nº 01/2023 – COEXT//DEPPIE/CAE – IFPA CAMPUS ÓBIDOS</w:t>
      </w:r>
    </w:p>
    <w:p w:rsidR="00004787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>
        <w:rPr>
          <w:rFonts w:ascii="Calisto MT" w:hAnsi="Calisto MT" w:cs="Calisto MT"/>
          <w:b/>
        </w:rPr>
        <w:t>AUXÍLIO ASSISTÊNCIA EXTENSÃO</w:t>
      </w:r>
    </w:p>
    <w:p w:rsidR="00637486" w:rsidRDefault="00637486" w:rsidP="00D2167D">
      <w:pPr>
        <w:spacing w:after="0" w:line="240" w:lineRule="auto"/>
        <w:rPr>
          <w:rFonts w:ascii="Calisto MT" w:hAnsi="Calisto MT" w:cs="Calisto MT"/>
          <w:b/>
        </w:rPr>
      </w:pPr>
      <w:bookmarkStart w:id="0" w:name="_GoBack"/>
      <w:bookmarkEnd w:id="0"/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548"/>
        <w:gridCol w:w="4135"/>
      </w:tblGrid>
      <w:tr w:rsidR="00637486" w:rsidTr="00F57843">
        <w:trPr>
          <w:cantSplit/>
          <w:trHeight w:val="340"/>
        </w:trPr>
        <w:tc>
          <w:tcPr>
            <w:tcW w:w="9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 xml:space="preserve">PLANO DE ATIVIDADES DO EXTENSIONISTA COLABORADOR </w:t>
            </w:r>
            <w:r>
              <w:rPr>
                <w:rFonts w:ascii="Calisto MT" w:hAnsi="Calisto MT" w:cs="Calisto MT"/>
                <w:i/>
                <w:iCs/>
                <w:color w:val="FF0000"/>
              </w:rPr>
              <w:t>(o plano de atividades deve ser individual para cada extensionista colaborador e com atividades distintas)</w:t>
            </w:r>
          </w:p>
        </w:tc>
      </w:tr>
      <w:tr w:rsidR="00637486" w:rsidTr="00F57843">
        <w:trPr>
          <w:trHeight w:val="34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pStyle w:val="ndice"/>
              <w:suppressLineNumbers w:val="0"/>
              <w:snapToGrid w:val="0"/>
            </w:pPr>
            <w:r>
              <w:rPr>
                <w:rFonts w:ascii="Calisto MT" w:hAnsi="Calisto MT" w:cs="Times New Roman"/>
                <w:bCs/>
                <w:sz w:val="22"/>
                <w:szCs w:val="22"/>
              </w:rPr>
              <w:t>Nome do colaborador:</w:t>
            </w:r>
          </w:p>
        </w:tc>
        <w:tc>
          <w:tcPr>
            <w:tcW w:w="6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bCs/>
              </w:rPr>
            </w:pPr>
          </w:p>
        </w:tc>
      </w:tr>
      <w:tr w:rsidR="00637486" w:rsidTr="00F57843">
        <w:trPr>
          <w:trHeight w:val="34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pStyle w:val="ndice"/>
              <w:suppressLineNumbers w:val="0"/>
              <w:snapToGrid w:val="0"/>
            </w:pPr>
            <w:r>
              <w:rPr>
                <w:rFonts w:ascii="Calisto MT" w:hAnsi="Calisto MT" w:cs="Times New Roman"/>
                <w:bCs/>
                <w:sz w:val="22"/>
                <w:szCs w:val="22"/>
              </w:rPr>
              <w:t>Título do projeto:</w:t>
            </w:r>
          </w:p>
        </w:tc>
        <w:tc>
          <w:tcPr>
            <w:tcW w:w="6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bCs/>
              </w:rPr>
            </w:pPr>
          </w:p>
        </w:tc>
      </w:tr>
      <w:tr w:rsidR="00637486" w:rsidTr="00F57843">
        <w:trPr>
          <w:trHeight w:val="34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pStyle w:val="ndice"/>
              <w:suppressLineNumbers w:val="0"/>
              <w:snapToGrid w:val="0"/>
            </w:pPr>
            <w:r>
              <w:rPr>
                <w:rFonts w:ascii="Calisto MT" w:hAnsi="Calisto MT" w:cs="Times New Roman"/>
                <w:bCs/>
                <w:sz w:val="22"/>
                <w:szCs w:val="22"/>
              </w:rPr>
              <w:t>Eixo:</w:t>
            </w:r>
          </w:p>
        </w:tc>
        <w:tc>
          <w:tcPr>
            <w:tcW w:w="6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bCs/>
              </w:rPr>
            </w:pPr>
          </w:p>
        </w:tc>
      </w:tr>
      <w:tr w:rsidR="00637486" w:rsidTr="00F57843">
        <w:trPr>
          <w:trHeight w:val="34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pStyle w:val="ndice"/>
              <w:suppressLineNumbers w:val="0"/>
              <w:snapToGrid w:val="0"/>
            </w:pPr>
            <w:r>
              <w:rPr>
                <w:rFonts w:ascii="Calisto MT" w:hAnsi="Calisto MT" w:cs="Times New Roman"/>
                <w:bCs/>
                <w:sz w:val="22"/>
                <w:szCs w:val="22"/>
              </w:rPr>
              <w:t>Área Temática:</w:t>
            </w:r>
          </w:p>
        </w:tc>
        <w:tc>
          <w:tcPr>
            <w:tcW w:w="6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bCs/>
              </w:rPr>
            </w:pPr>
          </w:p>
        </w:tc>
      </w:tr>
      <w:tr w:rsidR="00637486" w:rsidTr="00F57843">
        <w:trPr>
          <w:cantSplit/>
          <w:trHeight w:val="340"/>
        </w:trPr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pStyle w:val="ndice"/>
              <w:suppressLineNumbers w:val="0"/>
              <w:snapToGrid w:val="0"/>
            </w:pPr>
            <w:r>
              <w:rPr>
                <w:rFonts w:ascii="Calisto MT" w:hAnsi="Calisto MT" w:cs="Times New Roman"/>
                <w:bCs/>
                <w:sz w:val="22"/>
                <w:szCs w:val="22"/>
              </w:rPr>
              <w:t>Início:</w:t>
            </w:r>
          </w:p>
        </w:tc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pStyle w:val="ndice"/>
              <w:suppressLineNumbers w:val="0"/>
              <w:snapToGrid w:val="0"/>
            </w:pPr>
            <w:r>
              <w:rPr>
                <w:rFonts w:ascii="Calisto MT" w:hAnsi="Calisto MT" w:cs="Times New Roman"/>
                <w:sz w:val="22"/>
                <w:szCs w:val="22"/>
              </w:rPr>
              <w:t>Término:</w:t>
            </w:r>
          </w:p>
        </w:tc>
      </w:tr>
      <w:tr w:rsidR="00637486" w:rsidTr="00F57843">
        <w:trPr>
          <w:cantSplit/>
          <w:trHeight w:val="340"/>
        </w:trPr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pStyle w:val="ndice"/>
              <w:suppressLineNumbers w:val="0"/>
              <w:snapToGrid w:val="0"/>
            </w:pPr>
            <w:r>
              <w:rPr>
                <w:rFonts w:ascii="Calisto MT" w:hAnsi="Calisto MT" w:cs="Times New Roman"/>
                <w:sz w:val="22"/>
                <w:szCs w:val="22"/>
              </w:rPr>
              <w:t xml:space="preserve">Carga-horária/semanal: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pStyle w:val="ndice"/>
              <w:suppressLineNumbers w:val="0"/>
              <w:snapToGrid w:val="0"/>
              <w:rPr>
                <w:rFonts w:ascii="Calisto MT" w:hAnsi="Calisto MT" w:cs="Times New Roman"/>
                <w:sz w:val="22"/>
                <w:szCs w:val="22"/>
              </w:rPr>
            </w:pPr>
          </w:p>
        </w:tc>
      </w:tr>
    </w:tbl>
    <w:p w:rsidR="00637486" w:rsidRDefault="00637486" w:rsidP="00637486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637486" w:rsidTr="00F57843">
        <w:trPr>
          <w:cantSplit/>
          <w:trHeight w:val="346"/>
        </w:trPr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pStyle w:val="Ttulo1"/>
              <w:numPr>
                <w:ilvl w:val="0"/>
                <w:numId w:val="0"/>
              </w:numPr>
            </w:pPr>
            <w:r>
              <w:rPr>
                <w:rFonts w:ascii="Calisto MT" w:hAnsi="Calisto MT" w:cs="Calisto MT"/>
                <w:b/>
                <w:sz w:val="22"/>
                <w:szCs w:val="22"/>
              </w:rPr>
              <w:t xml:space="preserve">RESUMO DO PLANO DE A DO EXTENSIONISTA - COLABORADOR  </w:t>
            </w:r>
          </w:p>
        </w:tc>
      </w:tr>
      <w:tr w:rsidR="00637486" w:rsidTr="00F57843">
        <w:trPr>
          <w:cantSplit/>
          <w:trHeight w:val="1220"/>
        </w:trPr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486" w:rsidRDefault="00637486" w:rsidP="00F57843">
            <w:pPr>
              <w:pStyle w:val="ndice"/>
              <w:suppressLineNumbers w:val="0"/>
              <w:snapToGrid w:val="0"/>
              <w:jc w:val="both"/>
              <w:rPr>
                <w:rFonts w:ascii="Calisto MT" w:hAnsi="Calisto MT" w:cs="Times New Roman"/>
                <w:b/>
                <w:i/>
                <w:sz w:val="22"/>
                <w:szCs w:val="22"/>
              </w:rPr>
            </w:pPr>
          </w:p>
          <w:p w:rsidR="00637486" w:rsidRDefault="00637486" w:rsidP="00F57843">
            <w:pPr>
              <w:pStyle w:val="ndice"/>
              <w:suppressLineNumbers w:val="0"/>
              <w:snapToGrid w:val="0"/>
              <w:jc w:val="both"/>
              <w:rPr>
                <w:rFonts w:ascii="Calisto MT" w:hAnsi="Calisto MT" w:cs="Times New Roman"/>
                <w:i/>
                <w:sz w:val="22"/>
                <w:szCs w:val="22"/>
              </w:rPr>
            </w:pPr>
          </w:p>
          <w:p w:rsidR="00637486" w:rsidRDefault="00637486" w:rsidP="00F57843">
            <w:pPr>
              <w:pStyle w:val="ndice"/>
              <w:suppressLineNumbers w:val="0"/>
              <w:snapToGrid w:val="0"/>
              <w:jc w:val="both"/>
              <w:rPr>
                <w:rFonts w:ascii="Calisto MT" w:hAnsi="Calisto MT" w:cs="Times New Roman"/>
                <w:i/>
                <w:sz w:val="22"/>
                <w:szCs w:val="22"/>
              </w:rPr>
            </w:pPr>
          </w:p>
        </w:tc>
      </w:tr>
    </w:tbl>
    <w:p w:rsidR="00637486" w:rsidRDefault="00637486" w:rsidP="00637486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637486" w:rsidTr="00F57843"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 xml:space="preserve">PROBLEMATIZAÇÃO E JUSTIFICATIVA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Descrever objetivamente quais são os problemas e a justificativa para a colaboração do extensionista no projeto.</w:t>
            </w:r>
          </w:p>
        </w:tc>
      </w:tr>
      <w:tr w:rsidR="00637486" w:rsidTr="00F57843"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</w:rPr>
            </w:pPr>
          </w:p>
          <w:p w:rsidR="00637486" w:rsidRDefault="00637486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</w:rPr>
            </w:pPr>
          </w:p>
          <w:p w:rsidR="00637486" w:rsidRDefault="00637486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637486" w:rsidRDefault="00637486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</w:tc>
      </w:tr>
    </w:tbl>
    <w:p w:rsidR="00637486" w:rsidRDefault="00637486" w:rsidP="00637486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637486" w:rsidTr="00F57843"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  <w:bCs/>
              </w:rPr>
              <w:t xml:space="preserve">METODOLOGIA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Descrever a metodologia a ser utilizada no projeto e, que será executada pelo Extensionista - Colaborador</w:t>
            </w:r>
          </w:p>
        </w:tc>
      </w:tr>
      <w:tr w:rsidR="00637486" w:rsidTr="00F57843"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637486" w:rsidRDefault="00637486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637486" w:rsidRDefault="00637486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637486" w:rsidRDefault="00637486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637486" w:rsidRDefault="00637486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</w:tc>
      </w:tr>
    </w:tbl>
    <w:p w:rsidR="00637486" w:rsidRDefault="00637486" w:rsidP="00637486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637486" w:rsidTr="00D2167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  <w:bCs/>
                <w:i/>
              </w:rPr>
              <w:t xml:space="preserve">METAS E RESULTADOS ESPERADOS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Descrever as metas a serem alcançadas e os resultados esperados, relacionando-os com os objetivos do projeto - Máximo 01 lauda</w:t>
            </w:r>
          </w:p>
        </w:tc>
      </w:tr>
      <w:tr w:rsidR="00637486" w:rsidTr="00D2167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637486" w:rsidRDefault="00637486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637486" w:rsidRDefault="00637486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637486" w:rsidRDefault="00637486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</w:tc>
      </w:tr>
    </w:tbl>
    <w:p w:rsidR="00637486" w:rsidRDefault="00637486" w:rsidP="00637486">
      <w:pPr>
        <w:spacing w:after="0" w:line="240" w:lineRule="auto"/>
        <w:rPr>
          <w:rFonts w:ascii="Calisto MT" w:hAnsi="Calisto MT" w:cs="Calisto MT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4167"/>
        <w:gridCol w:w="1134"/>
        <w:gridCol w:w="1134"/>
        <w:gridCol w:w="992"/>
        <w:gridCol w:w="992"/>
      </w:tblGrid>
      <w:tr w:rsidR="00637486" w:rsidTr="00D2167D">
        <w:trPr>
          <w:trHeight w:val="225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bCs/>
              </w:rPr>
              <w:t>Nº</w:t>
            </w:r>
          </w:p>
        </w:tc>
        <w:tc>
          <w:tcPr>
            <w:tcW w:w="4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bCs/>
              </w:rPr>
              <w:t>ATIVIDADES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bCs/>
              </w:rPr>
              <w:t>MÊS</w:t>
            </w:r>
          </w:p>
        </w:tc>
      </w:tr>
      <w:tr w:rsidR="00637486" w:rsidTr="00D2167D">
        <w:trPr>
          <w:trHeight w:val="22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41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bCs/>
              </w:rPr>
              <w:t>1°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bCs/>
              </w:rPr>
              <w:t>2°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bCs/>
              </w:rPr>
              <w:t>3°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bCs/>
              </w:rPr>
              <w:t>4°</w:t>
            </w:r>
          </w:p>
        </w:tc>
      </w:tr>
      <w:tr w:rsidR="00637486" w:rsidTr="00D2167D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4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637486" w:rsidTr="00D2167D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4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637486" w:rsidTr="00D2167D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4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637486" w:rsidTr="00D2167D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4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637486" w:rsidTr="00D2167D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4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486" w:rsidRDefault="00637486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</w:tbl>
    <w:p w:rsidR="00637486" w:rsidRDefault="00637486" w:rsidP="00D2167D">
      <w:pPr>
        <w:spacing w:after="0" w:line="240" w:lineRule="auto"/>
        <w:rPr>
          <w:rFonts w:ascii="Calisto MT" w:hAnsi="Calisto MT" w:cs="Calisto MT"/>
          <w:b/>
          <w:bCs/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637486" w:rsidTr="00D2167D">
        <w:trPr>
          <w:trHeight w:val="346"/>
        </w:trPr>
        <w:tc>
          <w:tcPr>
            <w:tcW w:w="92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DECLARAÇÃO DO EXTENSIONISTA – COLABORADOR </w:t>
            </w:r>
          </w:p>
        </w:tc>
      </w:tr>
      <w:tr w:rsidR="00637486" w:rsidTr="00D2167D">
        <w:trPr>
          <w:trHeight w:val="346"/>
        </w:trPr>
        <w:tc>
          <w:tcPr>
            <w:tcW w:w="92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37486" w:rsidRDefault="00637486" w:rsidP="00F57843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Declaro estar ciente e não posso, em hipótese nenhuma, alegar desconhecimento, dos requisitos necessários para participação no Edital </w:t>
            </w:r>
            <w:r w:rsidR="00D2167D" w:rsidRPr="00277CC0">
              <w:rPr>
                <w:rFonts w:ascii="Calisto MT" w:hAnsi="Calisto MT" w:cs="Times New Roman"/>
                <w:color w:val="auto"/>
                <w:sz w:val="22"/>
                <w:szCs w:val="22"/>
              </w:rPr>
              <w:t>Nº 01/2023 – COEXT//DEPPIE/CAE – IFPA CAMPUS ÓBIDOS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, como Extensionista – Colaborador. O presente formulário expressa a verdade e assumo inteira responsabilidade pelas informações aqui prestadas e me responsabilizo em executar as metas que me foram designadas, assim como indico a carga-horária</w:t>
            </w:r>
            <w:r w:rsidR="00D2167D"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 semanal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 de </w:t>
            </w:r>
            <w:r>
              <w:rPr>
                <w:rFonts w:ascii="Calisto MT" w:hAnsi="Calisto MT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="00D2167D" w:rsidRPr="00D2167D">
              <w:rPr>
                <w:rFonts w:ascii="Calisto MT" w:hAnsi="Calisto MT" w:cs="Times New Roman"/>
                <w:bCs/>
                <w:iCs/>
                <w:color w:val="FF0000"/>
                <w:sz w:val="22"/>
                <w:szCs w:val="22"/>
              </w:rPr>
              <w:t>xxx</w:t>
            </w:r>
            <w:proofErr w:type="spellEnd"/>
            <w:r w:rsidR="00D2167D" w:rsidRPr="00D2167D">
              <w:rPr>
                <w:rFonts w:ascii="Calisto MT" w:hAnsi="Calisto MT" w:cs="Times New Roman"/>
                <w:bCs/>
                <w:iCs/>
                <w:color w:val="FF0000"/>
                <w:sz w:val="22"/>
                <w:szCs w:val="22"/>
              </w:rPr>
              <w:t xml:space="preserve"> horas</w:t>
            </w:r>
            <w:r>
              <w:rPr>
                <w:rFonts w:ascii="Calisto MT" w:hAnsi="Calisto MT" w:cs="Times New Roman"/>
                <w:bCs/>
                <w:iCs/>
                <w:sz w:val="22"/>
                <w:szCs w:val="22"/>
              </w:rPr>
              <w:t>)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 disponível para execução do projeto (caso seja professor, anexar o PIT, constando a carga-horária estabelecida na </w:t>
            </w:r>
            <w:r w:rsidR="00D2167D" w:rsidRPr="00D2167D">
              <w:rPr>
                <w:rFonts w:ascii="Calisto MT" w:hAnsi="Calisto MT" w:cs="Times New Roman"/>
                <w:color w:val="auto"/>
                <w:sz w:val="22"/>
                <w:szCs w:val="22"/>
              </w:rPr>
              <w:t>Resolução nº779/2022 CONSUP e IN nº01/2022 – PROEN – PROEX – PROPPG – PROGEP – DTI - CTEAD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.</w:t>
            </w:r>
          </w:p>
          <w:p w:rsidR="00637486" w:rsidRDefault="00637486" w:rsidP="00F57843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637486" w:rsidRDefault="00637486" w:rsidP="00F57843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</w:t>
            </w:r>
          </w:p>
          <w:p w:rsidR="00637486" w:rsidRDefault="00637486" w:rsidP="00F57843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Assinatura do Extensionista - Colaborador</w:t>
            </w:r>
          </w:p>
          <w:p w:rsidR="00637486" w:rsidRDefault="00637486" w:rsidP="00F57843">
            <w:pPr>
              <w:pStyle w:val="Default"/>
              <w:jc w:val="center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637486" w:rsidRDefault="00637486" w:rsidP="00F57843">
            <w:pPr>
              <w:pStyle w:val="Default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De acordo:</w:t>
            </w:r>
          </w:p>
          <w:p w:rsidR="00637486" w:rsidRDefault="00637486" w:rsidP="00F57843">
            <w:pPr>
              <w:pStyle w:val="Default"/>
              <w:tabs>
                <w:tab w:val="left" w:pos="3811"/>
              </w:tabs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___________________________________</w:t>
            </w:r>
          </w:p>
          <w:p w:rsidR="00637486" w:rsidRDefault="00637486" w:rsidP="00F57843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Coordenador do Projeto</w:t>
            </w:r>
          </w:p>
          <w:p w:rsidR="00637486" w:rsidRDefault="00637486" w:rsidP="00F57843">
            <w:pPr>
              <w:pStyle w:val="Default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637486" w:rsidRDefault="00637486" w:rsidP="00F57843">
            <w:pPr>
              <w:pStyle w:val="Default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637486" w:rsidRDefault="00637486" w:rsidP="00F57843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</w:t>
            </w:r>
          </w:p>
          <w:p w:rsidR="00637486" w:rsidRDefault="00637486" w:rsidP="00F57843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Chefia Imediata (com carimbo)</w:t>
            </w:r>
          </w:p>
          <w:p w:rsidR="00637486" w:rsidRDefault="00637486" w:rsidP="00F57843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</w:tc>
      </w:tr>
    </w:tbl>
    <w:p w:rsidR="00637486" w:rsidRDefault="00637486" w:rsidP="00637486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637486" w:rsidTr="00F57843">
        <w:trPr>
          <w:trHeight w:val="346"/>
        </w:trPr>
        <w:tc>
          <w:tcPr>
            <w:tcW w:w="92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86" w:rsidRDefault="00637486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DECLARAÇÃO DA DIREÇÃO</w:t>
            </w:r>
          </w:p>
        </w:tc>
      </w:tr>
      <w:tr w:rsidR="00637486" w:rsidTr="00F57843">
        <w:trPr>
          <w:trHeight w:val="346"/>
        </w:trPr>
        <w:tc>
          <w:tcPr>
            <w:tcW w:w="92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37486" w:rsidRDefault="00637486" w:rsidP="00F57843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Declaro estar ciente da presente solicitação e de que o projeto está diretamente relacionado com as atividades de extensão desenvolvidas no IFPA pelo Extensionista - Colaborador e demais membros. </w:t>
            </w:r>
          </w:p>
          <w:p w:rsidR="00637486" w:rsidRDefault="00637486" w:rsidP="00F57843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O projeto</w:t>
            </w:r>
            <w:r>
              <w:rPr>
                <w:rFonts w:ascii="Calisto MT" w:hAnsi="Calisto MT" w:cs="Times New Roman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dispõe</w:t>
            </w:r>
            <w:r>
              <w:rPr>
                <w:rFonts w:ascii="Calisto MT" w:hAnsi="Calisto MT" w:cs="Times New Roman"/>
                <w:bCs/>
                <w:sz w:val="22"/>
                <w:szCs w:val="22"/>
              </w:rPr>
              <w:t xml:space="preserve"> de infraestrutura adequada ao desenvolvimento das atividades de extensão no Campus.</w:t>
            </w:r>
          </w:p>
          <w:p w:rsidR="00637486" w:rsidRDefault="00637486" w:rsidP="00F57843">
            <w:pPr>
              <w:pStyle w:val="Default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637486" w:rsidRDefault="00637486" w:rsidP="00F57843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Local, data:</w:t>
            </w:r>
          </w:p>
          <w:p w:rsidR="00637486" w:rsidRDefault="00637486" w:rsidP="00F57843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637486" w:rsidRDefault="00637486" w:rsidP="00F57843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_____________________________________________________________</w:t>
            </w:r>
          </w:p>
          <w:p w:rsidR="00637486" w:rsidRDefault="00637486" w:rsidP="00F57843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Assinatura do Diretor/Coordenador de extensão do </w:t>
            </w:r>
            <w:r>
              <w:rPr>
                <w:rFonts w:ascii="Calisto MT" w:hAnsi="Calisto MT" w:cs="Times New Roman"/>
                <w:i/>
                <w:color w:val="auto"/>
                <w:sz w:val="22"/>
                <w:szCs w:val="22"/>
              </w:rPr>
              <w:t>Campus (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com carimbo)</w:t>
            </w:r>
          </w:p>
          <w:p w:rsidR="00637486" w:rsidRDefault="00637486" w:rsidP="00F57843">
            <w:pPr>
              <w:pStyle w:val="Default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637486" w:rsidRDefault="00637486" w:rsidP="00F57843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De acordo:</w:t>
            </w:r>
          </w:p>
          <w:p w:rsidR="00637486" w:rsidRDefault="00637486" w:rsidP="00F57843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637486" w:rsidRDefault="00637486" w:rsidP="00F57843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____________________________________________________________</w:t>
            </w:r>
          </w:p>
          <w:p w:rsidR="00637486" w:rsidRDefault="00637486" w:rsidP="00F57843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Assinatura do Diretor Geral do </w:t>
            </w:r>
            <w:r>
              <w:rPr>
                <w:rFonts w:ascii="Calisto MT" w:hAnsi="Calisto MT" w:cs="Times New Roman"/>
                <w:i/>
                <w:color w:val="auto"/>
                <w:sz w:val="22"/>
                <w:szCs w:val="22"/>
              </w:rPr>
              <w:t>Campus (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com carimbo)</w:t>
            </w:r>
          </w:p>
          <w:p w:rsidR="00637486" w:rsidRDefault="00637486" w:rsidP="00F57843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</w:tc>
      </w:tr>
    </w:tbl>
    <w:p w:rsidR="00637486" w:rsidRDefault="00637486" w:rsidP="00D2167D"/>
    <w:sectPr w:rsidR="00637486" w:rsidSect="00CB3560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D25" w:rsidRDefault="00646D25" w:rsidP="00ED4B90">
      <w:pPr>
        <w:spacing w:after="0" w:line="240" w:lineRule="auto"/>
      </w:pPr>
      <w:r>
        <w:separator/>
      </w:r>
    </w:p>
  </w:endnote>
  <w:endnote w:type="continuationSeparator" w:id="0">
    <w:p w:rsidR="00646D25" w:rsidRDefault="00646D25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D25" w:rsidRDefault="00646D25" w:rsidP="00ED4B90">
      <w:pPr>
        <w:spacing w:after="0" w:line="240" w:lineRule="auto"/>
      </w:pPr>
      <w:r>
        <w:separator/>
      </w:r>
    </w:p>
  </w:footnote>
  <w:footnote w:type="continuationSeparator" w:id="0">
    <w:p w:rsidR="00646D25" w:rsidRDefault="00646D25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2371725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11" name="Imagem 11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A3912"/>
    <w:rsid w:val="00277CC0"/>
    <w:rsid w:val="0061163E"/>
    <w:rsid w:val="006236C6"/>
    <w:rsid w:val="00637486"/>
    <w:rsid w:val="00646D25"/>
    <w:rsid w:val="007612E0"/>
    <w:rsid w:val="00861114"/>
    <w:rsid w:val="008A2B68"/>
    <w:rsid w:val="009B3CDF"/>
    <w:rsid w:val="009C171E"/>
    <w:rsid w:val="009F1EEC"/>
    <w:rsid w:val="00C955A8"/>
    <w:rsid w:val="00CB3560"/>
    <w:rsid w:val="00CD4F02"/>
    <w:rsid w:val="00D2167D"/>
    <w:rsid w:val="00E53FB3"/>
    <w:rsid w:val="00EA4B96"/>
    <w:rsid w:val="00E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B2D56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3</cp:revision>
  <dcterms:created xsi:type="dcterms:W3CDTF">2023-03-07T20:08:00Z</dcterms:created>
  <dcterms:modified xsi:type="dcterms:W3CDTF">2023-03-07T20:13:00Z</dcterms:modified>
</cp:coreProperties>
</file>